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156" w14:textId="77777777" w:rsidR="00940504" w:rsidRDefault="00940504" w:rsidP="00370FE3">
      <w:pPr>
        <w:jc w:val="center"/>
        <w:rPr>
          <w:b/>
          <w:i/>
          <w:color w:val="000080"/>
          <w:sz w:val="96"/>
        </w:rPr>
      </w:pPr>
    </w:p>
    <w:p w14:paraId="7EBA3A9A" w14:textId="77777777" w:rsidR="00370FE3" w:rsidRDefault="00370FE3" w:rsidP="00370FE3">
      <w:pPr>
        <w:jc w:val="center"/>
        <w:rPr>
          <w:b/>
          <w:i/>
          <w:color w:val="000080"/>
          <w:sz w:val="96"/>
        </w:rPr>
      </w:pPr>
      <w:r>
        <w:rPr>
          <w:b/>
          <w:i/>
          <w:color w:val="000080"/>
          <w:sz w:val="96"/>
        </w:rPr>
        <w:t xml:space="preserve">Vážení rodiče, </w:t>
      </w:r>
    </w:p>
    <w:p w14:paraId="49672865" w14:textId="77777777" w:rsidR="00370FE3" w:rsidRDefault="00370FE3" w:rsidP="00370FE3">
      <w:pPr>
        <w:jc w:val="center"/>
        <w:rPr>
          <w:b/>
          <w:i/>
          <w:color w:val="000080"/>
          <w:sz w:val="96"/>
        </w:rPr>
      </w:pPr>
      <w:r>
        <w:rPr>
          <w:b/>
          <w:i/>
          <w:color w:val="000080"/>
          <w:sz w:val="96"/>
        </w:rPr>
        <w:t>vážení sponzoři,</w:t>
      </w:r>
    </w:p>
    <w:p w14:paraId="15858DAD" w14:textId="77777777" w:rsidR="00370FE3" w:rsidRDefault="00370FE3" w:rsidP="00370FE3">
      <w:pPr>
        <w:jc w:val="center"/>
        <w:rPr>
          <w:b/>
          <w:i/>
          <w:color w:val="000080"/>
          <w:sz w:val="72"/>
        </w:rPr>
      </w:pPr>
    </w:p>
    <w:p w14:paraId="3F98D74D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  <w:r>
        <w:rPr>
          <w:b/>
          <w:i/>
          <w:color w:val="000080"/>
          <w:sz w:val="56"/>
        </w:rPr>
        <w:t>pokud budete mít zájem podpořit finančně či jiným způsobem</w:t>
      </w:r>
    </w:p>
    <w:p w14:paraId="65887A50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  <w:r>
        <w:rPr>
          <w:b/>
          <w:i/>
          <w:color w:val="000080"/>
          <w:sz w:val="56"/>
        </w:rPr>
        <w:t xml:space="preserve"> plánované akce pro děti</w:t>
      </w:r>
    </w:p>
    <w:p w14:paraId="3FC94AFF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  <w:r>
        <w:rPr>
          <w:b/>
          <w:i/>
          <w:color w:val="000080"/>
          <w:sz w:val="56"/>
        </w:rPr>
        <w:t xml:space="preserve"> naší mateřské školy</w:t>
      </w:r>
    </w:p>
    <w:p w14:paraId="3D341A8F" w14:textId="77777777" w:rsidR="00BE62C4" w:rsidRDefault="00BE62C4" w:rsidP="00370FE3">
      <w:pPr>
        <w:jc w:val="center"/>
        <w:rPr>
          <w:b/>
          <w:i/>
          <w:color w:val="000080"/>
          <w:sz w:val="56"/>
        </w:rPr>
      </w:pPr>
    </w:p>
    <w:p w14:paraId="684DA62C" w14:textId="238C2F00" w:rsidR="00BE62C4" w:rsidRPr="00BE62C4" w:rsidRDefault="00BE62C4" w:rsidP="00370FE3">
      <w:pPr>
        <w:jc w:val="center"/>
        <w:rPr>
          <w:b/>
          <w:i/>
          <w:color w:val="000080"/>
          <w:sz w:val="44"/>
          <w:szCs w:val="44"/>
        </w:rPr>
      </w:pPr>
      <w:r w:rsidRPr="00BE62C4">
        <w:rPr>
          <w:b/>
          <w:i/>
          <w:color w:val="000080"/>
          <w:sz w:val="44"/>
          <w:szCs w:val="44"/>
        </w:rPr>
        <w:t>„Martinské slavnosti“</w:t>
      </w:r>
    </w:p>
    <w:p w14:paraId="284EDCC0" w14:textId="77777777" w:rsidR="00370FE3" w:rsidRPr="00BE62C4" w:rsidRDefault="00370FE3" w:rsidP="00370FE3">
      <w:pPr>
        <w:jc w:val="center"/>
        <w:rPr>
          <w:b/>
          <w:i/>
          <w:color w:val="000080"/>
          <w:sz w:val="44"/>
          <w:szCs w:val="44"/>
        </w:rPr>
      </w:pPr>
    </w:p>
    <w:p w14:paraId="7477697E" w14:textId="77777777" w:rsidR="00370FE3" w:rsidRDefault="00370FE3" w:rsidP="00370FE3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40"/>
        </w:rPr>
        <w:t>„</w:t>
      </w:r>
      <w:r w:rsidR="00940504">
        <w:rPr>
          <w:b/>
          <w:i/>
          <w:color w:val="000080"/>
          <w:sz w:val="40"/>
        </w:rPr>
        <w:t>Mikulášská nadílka“</w:t>
      </w:r>
      <w:r>
        <w:rPr>
          <w:b/>
          <w:i/>
          <w:color w:val="000080"/>
          <w:sz w:val="40"/>
        </w:rPr>
        <w:t xml:space="preserve"> </w:t>
      </w:r>
    </w:p>
    <w:p w14:paraId="24170C5F" w14:textId="77777777" w:rsidR="00370FE3" w:rsidRDefault="00370FE3" w:rsidP="00370FE3">
      <w:pPr>
        <w:jc w:val="center"/>
        <w:rPr>
          <w:b/>
          <w:i/>
          <w:color w:val="000080"/>
          <w:sz w:val="40"/>
        </w:rPr>
      </w:pPr>
    </w:p>
    <w:p w14:paraId="23426D42" w14:textId="77777777" w:rsidR="00155D51" w:rsidRDefault="00370FE3" w:rsidP="00940504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40"/>
        </w:rPr>
        <w:t>„</w:t>
      </w:r>
      <w:r w:rsidR="00940504">
        <w:rPr>
          <w:b/>
          <w:i/>
          <w:color w:val="000080"/>
          <w:sz w:val="40"/>
        </w:rPr>
        <w:t>Vánoční besídka“</w:t>
      </w:r>
    </w:p>
    <w:p w14:paraId="46664129" w14:textId="77777777" w:rsidR="00155D51" w:rsidRDefault="00155D51" w:rsidP="00940504">
      <w:pPr>
        <w:jc w:val="center"/>
        <w:rPr>
          <w:b/>
          <w:i/>
          <w:color w:val="000080"/>
          <w:sz w:val="40"/>
        </w:rPr>
      </w:pPr>
    </w:p>
    <w:p w14:paraId="5BDEA6F9" w14:textId="7F49F21F" w:rsidR="00155D51" w:rsidRDefault="00155D51" w:rsidP="00940504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40"/>
        </w:rPr>
        <w:t>„Vánoční koncert“</w:t>
      </w:r>
    </w:p>
    <w:p w14:paraId="07B87993" w14:textId="77777777" w:rsidR="00370FE3" w:rsidRDefault="00370FE3" w:rsidP="00940504">
      <w:pPr>
        <w:jc w:val="center"/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</w:rPr>
        <w:t xml:space="preserve"> </w:t>
      </w:r>
    </w:p>
    <w:p w14:paraId="4B1CAB15" w14:textId="77777777" w:rsidR="00370FE3" w:rsidRDefault="00370FE3" w:rsidP="00370FE3">
      <w:pPr>
        <w:jc w:val="center"/>
        <w:rPr>
          <w:b/>
          <w:i/>
          <w:color w:val="000080"/>
          <w:sz w:val="48"/>
        </w:rPr>
      </w:pPr>
    </w:p>
    <w:p w14:paraId="25DC24B0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  <w:r>
        <w:rPr>
          <w:b/>
          <w:i/>
          <w:color w:val="000080"/>
          <w:sz w:val="56"/>
        </w:rPr>
        <w:t>informujte, prosím, ředitelku MŠ.</w:t>
      </w:r>
    </w:p>
    <w:p w14:paraId="09784889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</w:p>
    <w:p w14:paraId="66836604" w14:textId="77777777" w:rsidR="00370FE3" w:rsidRDefault="00370FE3" w:rsidP="00370FE3">
      <w:pPr>
        <w:jc w:val="center"/>
        <w:rPr>
          <w:b/>
          <w:i/>
          <w:color w:val="000080"/>
          <w:sz w:val="56"/>
        </w:rPr>
      </w:pPr>
      <w:r>
        <w:rPr>
          <w:b/>
          <w:i/>
          <w:color w:val="000080"/>
          <w:sz w:val="56"/>
        </w:rPr>
        <w:t>Děkujeme.</w:t>
      </w:r>
    </w:p>
    <w:p w14:paraId="59ED94C6" w14:textId="77777777" w:rsidR="00E27B12" w:rsidRDefault="00E27B12"/>
    <w:sectPr w:rsidR="00E2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C2"/>
    <w:rsid w:val="00155D51"/>
    <w:rsid w:val="002027E8"/>
    <w:rsid w:val="002C3AD4"/>
    <w:rsid w:val="00370FE3"/>
    <w:rsid w:val="00443660"/>
    <w:rsid w:val="005140C2"/>
    <w:rsid w:val="006F0DC3"/>
    <w:rsid w:val="007D4B91"/>
    <w:rsid w:val="00940504"/>
    <w:rsid w:val="00BD2373"/>
    <w:rsid w:val="00BE62C4"/>
    <w:rsid w:val="00C05454"/>
    <w:rsid w:val="00CB36BD"/>
    <w:rsid w:val="00E27B12"/>
    <w:rsid w:val="00E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FB55"/>
  <w15:chartTrackingRefBased/>
  <w15:docId w15:val="{9120C97B-CD42-4F99-8BAA-20E374D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2</cp:revision>
  <cp:lastPrinted>2022-11-03T11:19:00Z</cp:lastPrinted>
  <dcterms:created xsi:type="dcterms:W3CDTF">2025-10-20T09:52:00Z</dcterms:created>
  <dcterms:modified xsi:type="dcterms:W3CDTF">2025-10-20T09:52:00Z</dcterms:modified>
</cp:coreProperties>
</file>